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C52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F6F67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6D6EC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10/01/2022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14/01/2022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041" w:type="dxa"/>
        <w:tblInd w:w="392" w:type="dxa"/>
        <w:tblLook w:val="04A0" w:firstRow="1" w:lastRow="0" w:firstColumn="1" w:lastColumn="0" w:noHBand="0" w:noVBand="1"/>
      </w:tblPr>
      <w:tblGrid>
        <w:gridCol w:w="1995"/>
        <w:gridCol w:w="4809"/>
        <w:gridCol w:w="3402"/>
        <w:gridCol w:w="2835"/>
      </w:tblGrid>
      <w:tr w:rsidR="00A12AB2" w:rsidRPr="00A12AB2" w:rsidTr="005D5499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09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3402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283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77118C" w:rsidRPr="00A12AB2" w:rsidTr="00C51A1E">
        <w:trPr>
          <w:trHeight w:val="941"/>
        </w:trPr>
        <w:tc>
          <w:tcPr>
            <w:tcW w:w="1995" w:type="dxa"/>
            <w:vMerge w:val="restart"/>
            <w:vAlign w:val="center"/>
          </w:tcPr>
          <w:p w:rsidR="0077118C" w:rsidRPr="00A12AB2" w:rsidRDefault="0077118C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77118C" w:rsidRPr="00A12AB2" w:rsidRDefault="0077118C" w:rsidP="00313A20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13A20">
              <w:rPr>
                <w:sz w:val="28"/>
                <w:szCs w:val="28"/>
              </w:rPr>
              <w:t>10/01/2022</w:t>
            </w:r>
            <w:r w:rsidRPr="00A12AB2">
              <w:rPr>
                <w:sz w:val="28"/>
                <w:szCs w:val="28"/>
              </w:rPr>
              <w:t>)</w:t>
            </w:r>
          </w:p>
        </w:tc>
        <w:tc>
          <w:tcPr>
            <w:tcW w:w="4809" w:type="dxa"/>
            <w:vAlign w:val="center"/>
          </w:tcPr>
          <w:p w:rsidR="0077118C" w:rsidRPr="00A12AB2" w:rsidRDefault="0077118C" w:rsidP="005E335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7118C" w:rsidRPr="00A12AB2" w:rsidRDefault="0077118C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7118C" w:rsidRPr="00A12AB2" w:rsidRDefault="0077118C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983D45" w:rsidRPr="00A12AB2" w:rsidTr="00C51A1E">
        <w:trPr>
          <w:trHeight w:val="941"/>
        </w:trPr>
        <w:tc>
          <w:tcPr>
            <w:tcW w:w="1995" w:type="dxa"/>
            <w:vMerge/>
            <w:vAlign w:val="center"/>
          </w:tcPr>
          <w:p w:rsidR="00983D45" w:rsidRPr="00A12AB2" w:rsidRDefault="00983D45" w:rsidP="00983D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983D45" w:rsidRPr="00A12AB2" w:rsidRDefault="00983D45" w:rsidP="00983D45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các lớp học bồi dưỡng thường xuyên và bồi dương nâng cao năng lực đội ngũ GDMN năm 2021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983D45" w:rsidRPr="00A12AB2" w:rsidRDefault="00983D45" w:rsidP="00983D4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Trung tâm GDNN-GDTX thị xã Bến Cát.</w:t>
            </w:r>
          </w:p>
        </w:tc>
        <w:tc>
          <w:tcPr>
            <w:tcW w:w="2835" w:type="dxa"/>
            <w:vAlign w:val="center"/>
          </w:tcPr>
          <w:p w:rsidR="00983D45" w:rsidRDefault="00983D45" w:rsidP="00983D45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983D45" w:rsidRPr="005E335A" w:rsidRDefault="00983D45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 w:rsidR="00F5641B">
              <w:rPr>
                <w:bCs/>
                <w:sz w:val="28"/>
                <w:szCs w:val="28"/>
              </w:rPr>
              <w:t>ảo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  <w:tr w:rsidR="00F5641B" w:rsidRPr="00A12AB2" w:rsidTr="00C51A1E">
        <w:trPr>
          <w:trHeight w:val="1125"/>
        </w:trPr>
        <w:tc>
          <w:tcPr>
            <w:tcW w:w="1995" w:type="dxa"/>
            <w:vMerge w:val="restart"/>
            <w:vAlign w:val="center"/>
          </w:tcPr>
          <w:p w:rsidR="00F5641B" w:rsidRPr="00A12AB2" w:rsidRDefault="00F5641B" w:rsidP="00983D45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F5641B" w:rsidRPr="00A12AB2" w:rsidRDefault="00F5641B" w:rsidP="00313A20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13A20">
              <w:rPr>
                <w:sz w:val="28"/>
                <w:szCs w:val="28"/>
              </w:rPr>
              <w:t>11/01/2022</w:t>
            </w:r>
            <w:r w:rsidRPr="00A12AB2">
              <w:rPr>
                <w:sz w:val="28"/>
                <w:szCs w:val="28"/>
              </w:rPr>
              <w:t>)</w:t>
            </w:r>
          </w:p>
        </w:tc>
        <w:tc>
          <w:tcPr>
            <w:tcW w:w="4809" w:type="dxa"/>
            <w:vAlign w:val="center"/>
          </w:tcPr>
          <w:p w:rsidR="00F5641B" w:rsidRPr="00A12AB2" w:rsidRDefault="00F5641B" w:rsidP="00983D45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F5641B" w:rsidRPr="00A12AB2" w:rsidRDefault="00F5641B" w:rsidP="00983D4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F5641B" w:rsidRPr="00A12AB2" w:rsidRDefault="00F5641B" w:rsidP="00983D45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F5641B" w:rsidRPr="00A12AB2" w:rsidTr="00C51A1E">
        <w:trPr>
          <w:trHeight w:val="1125"/>
        </w:trPr>
        <w:tc>
          <w:tcPr>
            <w:tcW w:w="1995" w:type="dxa"/>
            <w:vMerge/>
            <w:vAlign w:val="center"/>
          </w:tcPr>
          <w:p w:rsidR="00F5641B" w:rsidRPr="00A12AB2" w:rsidRDefault="00F5641B" w:rsidP="00F564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F5641B" w:rsidRPr="00A12AB2" w:rsidRDefault="00F5641B" w:rsidP="00F5641B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các lớp học bồi dưỡng thường xuyên và bồi dương nâng cao năng lực đội ngũ GDMN năm 2021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F5641B" w:rsidRPr="00A12AB2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Trung tâm GDNN-GDTX thị xã Bến Cát.</w:t>
            </w:r>
          </w:p>
        </w:tc>
        <w:tc>
          <w:tcPr>
            <w:tcW w:w="2835" w:type="dxa"/>
            <w:vAlign w:val="center"/>
          </w:tcPr>
          <w:p w:rsidR="00F5641B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F5641B" w:rsidRPr="005E335A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ảo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  <w:tr w:rsidR="00F5641B" w:rsidRPr="00A12AB2" w:rsidTr="00C51A1E">
        <w:trPr>
          <w:trHeight w:val="1127"/>
        </w:trPr>
        <w:tc>
          <w:tcPr>
            <w:tcW w:w="1995" w:type="dxa"/>
            <w:vAlign w:val="center"/>
          </w:tcPr>
          <w:p w:rsidR="00F5641B" w:rsidRPr="00313A20" w:rsidRDefault="00F5641B" w:rsidP="00F5641B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b/>
                <w:sz w:val="28"/>
                <w:szCs w:val="28"/>
              </w:rPr>
              <w:t>Thứ tư</w:t>
            </w:r>
          </w:p>
          <w:p w:rsidR="00F5641B" w:rsidRPr="00313A20" w:rsidRDefault="00F5641B" w:rsidP="00313A20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(</w:t>
            </w:r>
            <w:r w:rsidR="00313A20" w:rsidRPr="00313A20">
              <w:rPr>
                <w:sz w:val="28"/>
                <w:szCs w:val="28"/>
              </w:rPr>
              <w:t>12/01/2022</w:t>
            </w:r>
            <w:r w:rsidRPr="00313A20">
              <w:rPr>
                <w:sz w:val="28"/>
                <w:szCs w:val="28"/>
              </w:rPr>
              <w:t>)</w:t>
            </w:r>
          </w:p>
        </w:tc>
        <w:tc>
          <w:tcPr>
            <w:tcW w:w="4809" w:type="dxa"/>
            <w:vAlign w:val="center"/>
          </w:tcPr>
          <w:p w:rsidR="00F5641B" w:rsidRPr="00313A20" w:rsidRDefault="00F5641B" w:rsidP="00F5641B">
            <w:pPr>
              <w:jc w:val="both"/>
              <w:rPr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F5641B" w:rsidRPr="00313A20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F5641B" w:rsidRPr="00313A20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- Ban giám hiệu</w:t>
            </w:r>
          </w:p>
        </w:tc>
      </w:tr>
      <w:tr w:rsidR="00F5641B" w:rsidRPr="00A12AB2" w:rsidTr="00C51A1E">
        <w:trPr>
          <w:trHeight w:val="1115"/>
        </w:trPr>
        <w:tc>
          <w:tcPr>
            <w:tcW w:w="1995" w:type="dxa"/>
            <w:vAlign w:val="center"/>
          </w:tcPr>
          <w:p w:rsidR="00F5641B" w:rsidRPr="00313A20" w:rsidRDefault="00F5641B" w:rsidP="00F5641B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b/>
                <w:sz w:val="28"/>
                <w:szCs w:val="28"/>
              </w:rPr>
              <w:t>Thứ năm</w:t>
            </w:r>
          </w:p>
          <w:p w:rsidR="00F5641B" w:rsidRPr="00313A20" w:rsidRDefault="00F5641B" w:rsidP="00313A20">
            <w:pPr>
              <w:jc w:val="center"/>
              <w:rPr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(</w:t>
            </w:r>
            <w:r w:rsidR="00313A20" w:rsidRPr="00313A20">
              <w:rPr>
                <w:sz w:val="28"/>
                <w:szCs w:val="28"/>
              </w:rPr>
              <w:t>13/01/2022</w:t>
            </w:r>
            <w:r w:rsidRPr="00313A20">
              <w:rPr>
                <w:sz w:val="28"/>
                <w:szCs w:val="28"/>
              </w:rPr>
              <w:t>)</w:t>
            </w:r>
          </w:p>
        </w:tc>
        <w:tc>
          <w:tcPr>
            <w:tcW w:w="4809" w:type="dxa"/>
            <w:vAlign w:val="center"/>
          </w:tcPr>
          <w:p w:rsidR="00F5641B" w:rsidRPr="00313A20" w:rsidRDefault="00F5641B" w:rsidP="00F5641B">
            <w:pPr>
              <w:jc w:val="both"/>
              <w:rPr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F5641B" w:rsidRPr="00313A20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F5641B" w:rsidRPr="00313A20" w:rsidRDefault="00F5641B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- Ban giám hiệu</w:t>
            </w:r>
          </w:p>
        </w:tc>
      </w:tr>
      <w:tr w:rsidR="00313A20" w:rsidRPr="00A12AB2" w:rsidTr="00C51A1E">
        <w:trPr>
          <w:trHeight w:val="1131"/>
        </w:trPr>
        <w:tc>
          <w:tcPr>
            <w:tcW w:w="1995" w:type="dxa"/>
            <w:vMerge w:val="restart"/>
            <w:vAlign w:val="center"/>
          </w:tcPr>
          <w:p w:rsidR="00313A20" w:rsidRPr="00313A20" w:rsidRDefault="00313A20" w:rsidP="00F5641B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b/>
                <w:sz w:val="28"/>
                <w:szCs w:val="28"/>
              </w:rPr>
              <w:lastRenderedPageBreak/>
              <w:t>Thứ sáu</w:t>
            </w:r>
          </w:p>
          <w:p w:rsidR="00313A20" w:rsidRPr="00313A20" w:rsidRDefault="00313A20" w:rsidP="00313A20">
            <w:pPr>
              <w:jc w:val="center"/>
              <w:rPr>
                <w:b/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(14/01/2022)</w:t>
            </w:r>
          </w:p>
        </w:tc>
        <w:tc>
          <w:tcPr>
            <w:tcW w:w="4809" w:type="dxa"/>
            <w:vAlign w:val="center"/>
          </w:tcPr>
          <w:p w:rsidR="00313A20" w:rsidRPr="00313A20" w:rsidRDefault="00313A20" w:rsidP="00F5641B">
            <w:pPr>
              <w:jc w:val="both"/>
              <w:rPr>
                <w:sz w:val="28"/>
                <w:szCs w:val="28"/>
              </w:rPr>
            </w:pPr>
            <w:r w:rsidRPr="00313A20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313A20" w:rsidRPr="00313A20" w:rsidRDefault="00313A20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313A20" w:rsidRPr="00313A20" w:rsidRDefault="00313A20" w:rsidP="00F5641B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313A20">
              <w:rPr>
                <w:bCs/>
                <w:sz w:val="28"/>
                <w:szCs w:val="28"/>
              </w:rPr>
              <w:t>- Ban giám hiệu</w:t>
            </w:r>
          </w:p>
        </w:tc>
      </w:tr>
      <w:tr w:rsidR="00313A20" w:rsidRPr="00A12AB2" w:rsidTr="00C51A1E">
        <w:trPr>
          <w:trHeight w:val="1131"/>
        </w:trPr>
        <w:tc>
          <w:tcPr>
            <w:tcW w:w="1995" w:type="dxa"/>
            <w:vMerge/>
            <w:vAlign w:val="center"/>
          </w:tcPr>
          <w:p w:rsidR="00313A20" w:rsidRPr="00313A20" w:rsidRDefault="00313A20" w:rsidP="00313A2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313A20" w:rsidRPr="00A12AB2" w:rsidRDefault="00313A20" w:rsidP="00313A20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các lớp học bồi dưỡng thường xuyên và bồi dương nâng cao năng lực đội ngũ GDMN năm 2021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313A20" w:rsidRPr="00A12AB2" w:rsidRDefault="00313A20" w:rsidP="00313A20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Trung tâm GDNN-GDTX thị xã Bến Cát.</w:t>
            </w:r>
          </w:p>
        </w:tc>
        <w:tc>
          <w:tcPr>
            <w:tcW w:w="2835" w:type="dxa"/>
            <w:vAlign w:val="center"/>
          </w:tcPr>
          <w:p w:rsidR="00313A20" w:rsidRDefault="00313A20" w:rsidP="00313A20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313A20" w:rsidRPr="005E335A" w:rsidRDefault="00313A20" w:rsidP="00313A20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ủy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313A20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313A20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5E3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năm 202</w:t>
            </w:r>
            <w:r w:rsidR="00313A2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506788">
      <w:pgSz w:w="15840" w:h="12240" w:orient="landscape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66E36"/>
    <w:rsid w:val="000A2EE1"/>
    <w:rsid w:val="000B1F58"/>
    <w:rsid w:val="000B5469"/>
    <w:rsid w:val="000D550A"/>
    <w:rsid w:val="00150A06"/>
    <w:rsid w:val="00170B9B"/>
    <w:rsid w:val="00186514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13A20"/>
    <w:rsid w:val="00314F1D"/>
    <w:rsid w:val="003336C0"/>
    <w:rsid w:val="00350F8F"/>
    <w:rsid w:val="0035291F"/>
    <w:rsid w:val="00372D77"/>
    <w:rsid w:val="00377DD1"/>
    <w:rsid w:val="003B2A25"/>
    <w:rsid w:val="003D6D86"/>
    <w:rsid w:val="00425E58"/>
    <w:rsid w:val="00451ACC"/>
    <w:rsid w:val="00476A3A"/>
    <w:rsid w:val="004873E1"/>
    <w:rsid w:val="004A49A6"/>
    <w:rsid w:val="004D75ED"/>
    <w:rsid w:val="00506788"/>
    <w:rsid w:val="0052675C"/>
    <w:rsid w:val="0053741C"/>
    <w:rsid w:val="00544376"/>
    <w:rsid w:val="005741EA"/>
    <w:rsid w:val="005811AF"/>
    <w:rsid w:val="005B1529"/>
    <w:rsid w:val="005C12FD"/>
    <w:rsid w:val="005D34D7"/>
    <w:rsid w:val="005D5499"/>
    <w:rsid w:val="005E335A"/>
    <w:rsid w:val="00632E76"/>
    <w:rsid w:val="00636370"/>
    <w:rsid w:val="00644814"/>
    <w:rsid w:val="00647BF5"/>
    <w:rsid w:val="0065651F"/>
    <w:rsid w:val="006B63B1"/>
    <w:rsid w:val="006C3A99"/>
    <w:rsid w:val="006D6EC5"/>
    <w:rsid w:val="006E3D92"/>
    <w:rsid w:val="00723D44"/>
    <w:rsid w:val="0074724C"/>
    <w:rsid w:val="00747280"/>
    <w:rsid w:val="0076672C"/>
    <w:rsid w:val="0077118C"/>
    <w:rsid w:val="00771B1A"/>
    <w:rsid w:val="00780E01"/>
    <w:rsid w:val="007B4294"/>
    <w:rsid w:val="00834352"/>
    <w:rsid w:val="008406CD"/>
    <w:rsid w:val="008556E4"/>
    <w:rsid w:val="0086446F"/>
    <w:rsid w:val="00880EF5"/>
    <w:rsid w:val="008A08F4"/>
    <w:rsid w:val="008B59FD"/>
    <w:rsid w:val="00914CE4"/>
    <w:rsid w:val="00921B91"/>
    <w:rsid w:val="009347E3"/>
    <w:rsid w:val="00956993"/>
    <w:rsid w:val="00983D45"/>
    <w:rsid w:val="00987D1F"/>
    <w:rsid w:val="009D5F27"/>
    <w:rsid w:val="009E0FD5"/>
    <w:rsid w:val="009E2C39"/>
    <w:rsid w:val="009F1E7A"/>
    <w:rsid w:val="00A12AB2"/>
    <w:rsid w:val="00A45B72"/>
    <w:rsid w:val="00AA6A7A"/>
    <w:rsid w:val="00AB16A7"/>
    <w:rsid w:val="00AB3BD9"/>
    <w:rsid w:val="00AC3FCA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51A1E"/>
    <w:rsid w:val="00C546DF"/>
    <w:rsid w:val="00CD2C51"/>
    <w:rsid w:val="00D0562B"/>
    <w:rsid w:val="00D1691C"/>
    <w:rsid w:val="00D42665"/>
    <w:rsid w:val="00D45A91"/>
    <w:rsid w:val="00D522A7"/>
    <w:rsid w:val="00D856D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B55ED"/>
    <w:rsid w:val="00EC3CF6"/>
    <w:rsid w:val="00EC3D4E"/>
    <w:rsid w:val="00EC7F6B"/>
    <w:rsid w:val="00EF6FD4"/>
    <w:rsid w:val="00F45B53"/>
    <w:rsid w:val="00F5641B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47</cp:revision>
  <dcterms:created xsi:type="dcterms:W3CDTF">2020-12-31T01:59:00Z</dcterms:created>
  <dcterms:modified xsi:type="dcterms:W3CDTF">2022-01-20T03:46:00Z</dcterms:modified>
</cp:coreProperties>
</file>